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E6" w:rsidRDefault="001A53E6" w:rsidP="001A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19">
        <w:rPr>
          <w:rFonts w:ascii="Times New Roman" w:hAnsi="Times New Roman" w:cs="Times New Roman"/>
          <w:b/>
          <w:sz w:val="28"/>
          <w:szCs w:val="28"/>
        </w:rPr>
        <w:t>Расписание онлайн- родительских собраний</w:t>
      </w:r>
      <w:r w:rsidRPr="001A5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74219">
        <w:rPr>
          <w:rFonts w:ascii="Times New Roman" w:hAnsi="Times New Roman" w:cs="Times New Roman"/>
          <w:b/>
          <w:sz w:val="28"/>
          <w:szCs w:val="28"/>
        </w:rPr>
        <w:t>ачальная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3E6" w:rsidRDefault="001A53E6" w:rsidP="001A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 34»</w:t>
      </w:r>
    </w:p>
    <w:p w:rsidR="001A53E6" w:rsidRPr="00374219" w:rsidRDefault="001A53E6" w:rsidP="001A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1A53E6" w:rsidTr="000C1AD9">
        <w:tc>
          <w:tcPr>
            <w:tcW w:w="1914" w:type="dxa"/>
          </w:tcPr>
          <w:p w:rsidR="001A53E6" w:rsidRPr="00374219" w:rsidRDefault="001A53E6" w:rsidP="000C1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A53E6" w:rsidRPr="00374219" w:rsidRDefault="001A53E6" w:rsidP="000C1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1A53E6" w:rsidRPr="00374219" w:rsidRDefault="001A53E6" w:rsidP="000C1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1A53E6" w:rsidRPr="00374219" w:rsidRDefault="001A53E6" w:rsidP="000C1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219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914" w:type="dxa"/>
          </w:tcPr>
          <w:p w:rsidR="001A53E6" w:rsidRDefault="001A53E6" w:rsidP="001A5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1A53E6" w:rsidRPr="00817C0F" w:rsidRDefault="001A53E6" w:rsidP="000C1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26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8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8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8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8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576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576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576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65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65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Pr="00817C0F" w:rsidRDefault="00CB7292" w:rsidP="000C1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65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1A53E6" w:rsidTr="000C1AD9">
        <w:tc>
          <w:tcPr>
            <w:tcW w:w="1914" w:type="dxa"/>
          </w:tcPr>
          <w:p w:rsidR="001A53E6" w:rsidRDefault="001A53E6" w:rsidP="000C1AD9">
            <w:r w:rsidRPr="00A65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1A53E6" w:rsidRDefault="001A53E6" w:rsidP="000C1AD9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915AC2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1914" w:type="dxa"/>
          </w:tcPr>
          <w:p w:rsidR="001A53E6" w:rsidRDefault="00CB7292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914" w:type="dxa"/>
          </w:tcPr>
          <w:p w:rsidR="001A53E6" w:rsidRDefault="001A53E6" w:rsidP="000C1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1A53E6" w:rsidRDefault="001A53E6" w:rsidP="001A53E6"/>
    <w:p w:rsidR="006B4CF0" w:rsidRDefault="006B4CF0"/>
    <w:sectPr w:rsidR="006B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7"/>
    <w:rsid w:val="001A53E6"/>
    <w:rsid w:val="00566087"/>
    <w:rsid w:val="006B4CF0"/>
    <w:rsid w:val="00C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9462"/>
  <w15:chartTrackingRefBased/>
  <w15:docId w15:val="{277C3251-577E-4870-BC2B-021718E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3E6"/>
    <w:rPr>
      <w:b/>
      <w:bCs/>
    </w:rPr>
  </w:style>
  <w:style w:type="table" w:styleId="a5">
    <w:name w:val="Table Grid"/>
    <w:basedOn w:val="a1"/>
    <w:uiPriority w:val="59"/>
    <w:rsid w:val="001A5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2020-03-31T12:27:00Z</dcterms:created>
  <dcterms:modified xsi:type="dcterms:W3CDTF">2020-03-31T12:27:00Z</dcterms:modified>
</cp:coreProperties>
</file>